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2AB5" w14:textId="77777777" w:rsidR="00EF64A4" w:rsidRDefault="00EF64A4" w:rsidP="00EF64A4">
      <w:pPr>
        <w:pStyle w:val="Ttulo1"/>
        <w:ind w:left="0"/>
        <w:jc w:val="center"/>
        <w:rPr>
          <w:sz w:val="22"/>
          <w:szCs w:val="22"/>
        </w:rPr>
      </w:pPr>
    </w:p>
    <w:p w14:paraId="6F7C31D4" w14:textId="7E98636C" w:rsidR="00DD00A0" w:rsidRDefault="00EF64A4" w:rsidP="00EF64A4">
      <w:pPr>
        <w:pStyle w:val="Ttulo1"/>
        <w:ind w:left="0"/>
        <w:jc w:val="center"/>
        <w:rPr>
          <w:sz w:val="22"/>
          <w:szCs w:val="22"/>
        </w:rPr>
      </w:pPr>
      <w:r w:rsidRPr="00EF64A4">
        <w:rPr>
          <w:sz w:val="22"/>
          <w:szCs w:val="22"/>
        </w:rPr>
        <w:t>ANEXO</w:t>
      </w:r>
      <w:r w:rsidR="00DD00A0" w:rsidRPr="00EF64A4">
        <w:rPr>
          <w:sz w:val="22"/>
          <w:szCs w:val="22"/>
        </w:rPr>
        <w:t xml:space="preserve"> I</w:t>
      </w:r>
      <w:r w:rsidR="003B2D21" w:rsidRPr="00EF64A4">
        <w:rPr>
          <w:sz w:val="22"/>
          <w:szCs w:val="22"/>
        </w:rPr>
        <w:t>I</w:t>
      </w:r>
      <w:r w:rsidRPr="00EF64A4">
        <w:rPr>
          <w:sz w:val="22"/>
          <w:szCs w:val="22"/>
        </w:rPr>
        <w:t>- RECURSO</w:t>
      </w:r>
    </w:p>
    <w:p w14:paraId="0A9078BF" w14:textId="64FD05A8" w:rsidR="00AF3E1B" w:rsidRPr="00EF64A4" w:rsidRDefault="002355FF" w:rsidP="00EF64A4">
      <w:pPr>
        <w:pStyle w:val="Ttulo1"/>
        <w:ind w:left="142"/>
        <w:jc w:val="center"/>
        <w:rPr>
          <w:sz w:val="22"/>
          <w:szCs w:val="22"/>
        </w:rPr>
      </w:pPr>
      <w:r w:rsidRPr="00EF64A4">
        <w:rPr>
          <w:sz w:val="22"/>
          <w:szCs w:val="22"/>
        </w:rPr>
        <w:t>PROCESSO SELETIVO</w:t>
      </w:r>
      <w:r w:rsidR="00DD00A0" w:rsidRPr="00EF64A4">
        <w:rPr>
          <w:sz w:val="22"/>
          <w:szCs w:val="22"/>
        </w:rPr>
        <w:t xml:space="preserve"> TRA</w:t>
      </w:r>
      <w:r w:rsidR="00EC2ADF" w:rsidRPr="00EF64A4">
        <w:rPr>
          <w:sz w:val="22"/>
          <w:szCs w:val="22"/>
        </w:rPr>
        <w:t>NSFERÊNCIA EXTERNA</w:t>
      </w:r>
      <w:r w:rsidR="00935839">
        <w:rPr>
          <w:sz w:val="22"/>
          <w:szCs w:val="22"/>
        </w:rPr>
        <w:t xml:space="preserve">- </w:t>
      </w:r>
      <w:r w:rsidR="00EC2ADF" w:rsidRPr="00EF64A4">
        <w:rPr>
          <w:sz w:val="22"/>
          <w:szCs w:val="22"/>
        </w:rPr>
        <w:t>MEDICINA 2021</w:t>
      </w:r>
      <w:r w:rsidR="00DD00A0" w:rsidRPr="00EF64A4">
        <w:rPr>
          <w:sz w:val="22"/>
          <w:szCs w:val="22"/>
        </w:rPr>
        <w:t>/</w:t>
      </w:r>
      <w:r w:rsidR="00F17D34">
        <w:rPr>
          <w:sz w:val="22"/>
          <w:szCs w:val="22"/>
        </w:rPr>
        <w:t>2</w:t>
      </w:r>
    </w:p>
    <w:p w14:paraId="3B4A0D4D" w14:textId="77777777" w:rsidR="00EF64A4" w:rsidRPr="00EF64A4" w:rsidRDefault="00EF64A4" w:rsidP="00EF64A4">
      <w:pPr>
        <w:pStyle w:val="Ttulo1"/>
        <w:ind w:left="2356" w:hanging="2072"/>
        <w:jc w:val="both"/>
        <w:rPr>
          <w:sz w:val="22"/>
          <w:szCs w:val="22"/>
        </w:rPr>
      </w:pPr>
    </w:p>
    <w:p w14:paraId="6374EC0F" w14:textId="4D0CF463" w:rsidR="00D71AF7" w:rsidRPr="00EF64A4" w:rsidRDefault="009D2058" w:rsidP="002E053A">
      <w:pPr>
        <w:pStyle w:val="Ttulo1"/>
        <w:spacing w:line="360" w:lineRule="auto"/>
        <w:ind w:left="2354" w:hanging="2070"/>
        <w:jc w:val="both"/>
      </w:pPr>
      <w:r w:rsidRPr="00EF64A4">
        <w:t>Nome Completo:</w:t>
      </w:r>
      <w:sdt>
        <w:sdtPr>
          <w:id w:val="-1546055286"/>
          <w:placeholder>
            <w:docPart w:val="AEAF7A75A7014C0D8BD1BF67871694AC"/>
          </w:placeholder>
          <w:showingPlcHdr/>
          <w:text/>
        </w:sdtPr>
        <w:sdtEndPr/>
        <w:sdtContent>
          <w:r w:rsidR="00370102" w:rsidRPr="00673737">
            <w:rPr>
              <w:rStyle w:val="TextodoEspaoReservado"/>
              <w:rFonts w:eastAsiaTheme="minorHAnsi"/>
            </w:rPr>
            <w:t xml:space="preserve">Clique aqui para </w:t>
          </w:r>
          <w:r w:rsidR="009D1843">
            <w:rPr>
              <w:rStyle w:val="TextodoEspaoReservado"/>
              <w:rFonts w:eastAsiaTheme="minorHAnsi"/>
            </w:rPr>
            <w:t>inserir seu nome</w:t>
          </w:r>
          <w:r w:rsidR="00370102" w:rsidRPr="00673737">
            <w:rPr>
              <w:rStyle w:val="TextodoEspaoReservado"/>
              <w:rFonts w:eastAsiaTheme="minorHAnsi"/>
            </w:rPr>
            <w:t>.</w:t>
          </w:r>
        </w:sdtContent>
      </w:sdt>
    </w:p>
    <w:p w14:paraId="6D7B2F00" w14:textId="7D6D5C75" w:rsidR="009D2058" w:rsidRPr="00EF64A4" w:rsidRDefault="00EF64A4" w:rsidP="00370102">
      <w:pPr>
        <w:pStyle w:val="Ttulo1"/>
        <w:spacing w:line="360" w:lineRule="auto"/>
        <w:ind w:left="284"/>
        <w:jc w:val="both"/>
        <w:rPr>
          <w:b w:val="0"/>
        </w:rPr>
      </w:pPr>
      <w:r w:rsidRPr="00EF64A4">
        <w:t xml:space="preserve">Período: </w:t>
      </w:r>
      <w:sdt>
        <w:sdtPr>
          <w:id w:val="1244221663"/>
          <w:placeholder>
            <w:docPart w:val="ED1EAF4630D7492AB2FFD6D4FAC43EB8"/>
          </w:placeholder>
          <w:showingPlcHdr/>
          <w:text/>
        </w:sdtPr>
        <w:sdtEndPr/>
        <w:sdtContent>
          <w:r w:rsidR="00370102" w:rsidRPr="00673737">
            <w:rPr>
              <w:rStyle w:val="TextodoEspaoReservado"/>
              <w:rFonts w:eastAsiaTheme="minorHAnsi"/>
            </w:rPr>
            <w:t xml:space="preserve">Clique aqui para </w:t>
          </w:r>
          <w:r w:rsidR="009D1843">
            <w:rPr>
              <w:rStyle w:val="TextodoEspaoReservado"/>
              <w:rFonts w:eastAsiaTheme="minorHAnsi"/>
            </w:rPr>
            <w:t>inserir o período pretendido</w:t>
          </w:r>
          <w:r w:rsidR="00370102" w:rsidRPr="00673737">
            <w:rPr>
              <w:rStyle w:val="TextodoEspaoReservado"/>
              <w:rFonts w:eastAsiaTheme="minorHAnsi"/>
            </w:rPr>
            <w:t>.</w:t>
          </w:r>
        </w:sdtContent>
      </w:sdt>
      <w:r w:rsidR="00370102" w:rsidRPr="00EF64A4">
        <w:t xml:space="preserve"> </w:t>
      </w:r>
      <w:r w:rsidRPr="00EF64A4">
        <w:t xml:space="preserve">  </w:t>
      </w:r>
      <w:r w:rsidR="009D2058" w:rsidRPr="00EF64A4">
        <w:t>Câmpus:</w:t>
      </w:r>
      <w:r w:rsidR="00370102">
        <w:t xml:space="preserve"> </w:t>
      </w:r>
      <w:sdt>
        <w:sdtPr>
          <w:id w:val="1549332314"/>
          <w:placeholder>
            <w:docPart w:val="0DE0B284E0044A10877FB9E445BB6673"/>
          </w:placeholder>
          <w:showingPlcHdr/>
          <w:text/>
        </w:sdtPr>
        <w:sdtEndPr/>
        <w:sdtContent>
          <w:r w:rsidR="00370102" w:rsidRPr="00673737">
            <w:rPr>
              <w:rStyle w:val="TextodoEspaoReservado"/>
              <w:rFonts w:eastAsiaTheme="minorHAnsi"/>
            </w:rPr>
            <w:t xml:space="preserve">Clique aqui para </w:t>
          </w:r>
          <w:r w:rsidR="009D1843">
            <w:rPr>
              <w:rStyle w:val="TextodoEspaoReservado"/>
              <w:rFonts w:eastAsiaTheme="minorHAnsi"/>
            </w:rPr>
            <w:t>inserir o Câmpus de interesse</w:t>
          </w:r>
          <w:r w:rsidR="00370102" w:rsidRPr="00673737">
            <w:rPr>
              <w:rStyle w:val="TextodoEspaoReservado"/>
              <w:rFonts w:eastAsiaTheme="minorHAnsi"/>
            </w:rPr>
            <w:t>.</w:t>
          </w:r>
        </w:sdtContent>
      </w:sdt>
    </w:p>
    <w:p w14:paraId="1790EFE4" w14:textId="77777777" w:rsidR="00D71AF7" w:rsidRDefault="00D71AF7" w:rsidP="00EF64A4">
      <w:pPr>
        <w:pStyle w:val="Corpodetexto"/>
        <w:rPr>
          <w:b/>
          <w:sz w:val="22"/>
          <w:szCs w:val="22"/>
        </w:rPr>
      </w:pPr>
    </w:p>
    <w:p w14:paraId="04528113" w14:textId="77777777" w:rsidR="00370102" w:rsidRDefault="00370102" w:rsidP="00EF64A4">
      <w:pPr>
        <w:pStyle w:val="Corpodetexto"/>
        <w:rPr>
          <w:b/>
          <w:sz w:val="22"/>
          <w:szCs w:val="22"/>
        </w:rPr>
      </w:pPr>
    </w:p>
    <w:p w14:paraId="6C2E6A93" w14:textId="77777777" w:rsidR="00370102" w:rsidRPr="00EF64A4" w:rsidRDefault="00370102" w:rsidP="00EF64A4">
      <w:pPr>
        <w:pStyle w:val="Corpodetexto"/>
        <w:rPr>
          <w:b/>
          <w:sz w:val="22"/>
          <w:szCs w:val="22"/>
        </w:rPr>
      </w:pPr>
    </w:p>
    <w:p w14:paraId="2E4FBBA5" w14:textId="77777777" w:rsidR="00D71AF7" w:rsidRPr="00EF64A4" w:rsidRDefault="00D71AF7" w:rsidP="00EF64A4">
      <w:pPr>
        <w:pStyle w:val="Corpodetexto"/>
        <w:rPr>
          <w:b/>
          <w:sz w:val="22"/>
          <w:szCs w:val="22"/>
        </w:rPr>
      </w:pPr>
    </w:p>
    <w:p w14:paraId="43DE7D29" w14:textId="32E39FCD" w:rsidR="00B07D44" w:rsidRDefault="00B07D44" w:rsidP="00EF64A4">
      <w:pPr>
        <w:pStyle w:val="Ttulo1"/>
        <w:ind w:right="3654" w:firstLine="62"/>
        <w:jc w:val="right"/>
        <w:rPr>
          <w:sz w:val="22"/>
          <w:szCs w:val="22"/>
        </w:rPr>
      </w:pPr>
      <w:r w:rsidRPr="00EF64A4">
        <w:rPr>
          <w:sz w:val="22"/>
          <w:szCs w:val="22"/>
        </w:rPr>
        <w:t xml:space="preserve">REVISÃO DO </w:t>
      </w:r>
      <w:r w:rsidR="002355FF" w:rsidRPr="00EF64A4">
        <w:rPr>
          <w:sz w:val="22"/>
          <w:szCs w:val="22"/>
        </w:rPr>
        <w:t>RESULTADO</w:t>
      </w:r>
    </w:p>
    <w:p w14:paraId="6176535D" w14:textId="77777777" w:rsidR="00EF64A4" w:rsidRPr="00EF64A4" w:rsidRDefault="00EF64A4" w:rsidP="00EF64A4">
      <w:pPr>
        <w:pStyle w:val="Ttulo1"/>
        <w:ind w:right="3654" w:firstLine="62"/>
        <w:jc w:val="right"/>
        <w:rPr>
          <w:sz w:val="22"/>
          <w:szCs w:val="22"/>
        </w:rPr>
      </w:pPr>
    </w:p>
    <w:p w14:paraId="49746E07" w14:textId="67EBE5E3" w:rsidR="00D71AF7" w:rsidRDefault="002355FF" w:rsidP="00EF64A4">
      <w:pPr>
        <w:pStyle w:val="Ttulo1"/>
        <w:ind w:right="3654" w:hanging="80"/>
        <w:rPr>
          <w:sz w:val="22"/>
          <w:szCs w:val="22"/>
        </w:rPr>
      </w:pPr>
      <w:r w:rsidRPr="00EF64A4">
        <w:rPr>
          <w:sz w:val="22"/>
          <w:szCs w:val="22"/>
        </w:rPr>
        <w:t>JUSTIFICATIVA DA SOLICITAÇÃO</w:t>
      </w:r>
    </w:p>
    <w:p w14:paraId="5FDF257B" w14:textId="77777777" w:rsidR="00EF64A4" w:rsidRPr="00EF64A4" w:rsidRDefault="00EF64A4" w:rsidP="00EF64A4">
      <w:pPr>
        <w:pStyle w:val="Ttulo1"/>
        <w:ind w:right="3654" w:hanging="80"/>
        <w:rPr>
          <w:sz w:val="22"/>
          <w:szCs w:val="22"/>
        </w:rPr>
      </w:pPr>
    </w:p>
    <w:tbl>
      <w:tblPr>
        <w:tblStyle w:val="TableNormal"/>
        <w:tblW w:w="1024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1"/>
      </w:tblGrid>
      <w:tr w:rsidR="00D71AF7" w:rsidRPr="003B2D21" w14:paraId="332E8A4D" w14:textId="77777777" w:rsidTr="00370102">
        <w:trPr>
          <w:trHeight w:val="5042"/>
        </w:trPr>
        <w:sdt>
          <w:sdtPr>
            <w:rPr>
              <w:rFonts w:ascii="Arial" w:hAnsi="Arial" w:cs="Arial"/>
            </w:rPr>
            <w:id w:val="-1887481185"/>
            <w:placeholder>
              <w:docPart w:val="C6561057C5BD4E21B8359F7D372F1E23"/>
            </w:placeholder>
            <w:showingPlcHdr/>
            <w:text/>
          </w:sdtPr>
          <w:sdtEndPr/>
          <w:sdtContent>
            <w:tc>
              <w:tcPr>
                <w:tcW w:w="10241" w:type="dxa"/>
                <w:tcBorders>
                  <w:bottom w:val="single" w:sz="4" w:space="0" w:color="000000"/>
                </w:tcBorders>
              </w:tcPr>
              <w:p w14:paraId="12ADDE1C" w14:textId="67C81B99" w:rsidR="00D71AF7" w:rsidRPr="003B2D21" w:rsidRDefault="009D1843" w:rsidP="00EF64A4">
                <w:pPr>
                  <w:pStyle w:val="TableParagraph"/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  <w:rFonts w:eastAsiaTheme="minorHAnsi"/>
                  </w:rPr>
                  <w:t>Clique aqui para digitar a sua justificativa</w:t>
                </w:r>
                <w:r w:rsidR="00370102" w:rsidRPr="00673737">
                  <w:rPr>
                    <w:rStyle w:val="TextodoEspaoReservado"/>
                    <w:rFonts w:eastAsiaTheme="minorHAnsi"/>
                  </w:rPr>
                  <w:t>.</w:t>
                </w:r>
              </w:p>
            </w:tc>
          </w:sdtContent>
        </w:sdt>
      </w:tr>
    </w:tbl>
    <w:p w14:paraId="72C181FE" w14:textId="77777777" w:rsidR="00D56A57" w:rsidRDefault="00D56A57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</w:p>
    <w:p w14:paraId="2A31AC13" w14:textId="77777777" w:rsidR="00D56A57" w:rsidRDefault="00D56A57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</w:p>
    <w:p w14:paraId="43392A65" w14:textId="77777777" w:rsidR="00370102" w:rsidRDefault="00370102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</w:p>
    <w:p w14:paraId="031C39D0" w14:textId="77777777" w:rsidR="00370102" w:rsidRDefault="00370102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</w:p>
    <w:p w14:paraId="6CE2A139" w14:textId="77777777" w:rsidR="00370102" w:rsidRDefault="00370102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</w:p>
    <w:p w14:paraId="4D4FFE8C" w14:textId="77777777" w:rsidR="00370102" w:rsidRDefault="00370102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</w:p>
    <w:p w14:paraId="10E50E90" w14:textId="77777777" w:rsidR="00370102" w:rsidRDefault="00370102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</w:p>
    <w:p w14:paraId="0C23172B" w14:textId="77777777" w:rsidR="00370102" w:rsidRDefault="00370102" w:rsidP="009D1843">
      <w:pPr>
        <w:pStyle w:val="Rodap"/>
        <w:rPr>
          <w:rFonts w:asciiTheme="minorHAnsi" w:hAnsiTheme="minorHAnsi" w:cstheme="minorHAnsi"/>
          <w:sz w:val="18"/>
          <w:szCs w:val="18"/>
        </w:rPr>
      </w:pPr>
    </w:p>
    <w:p w14:paraId="393C92FB" w14:textId="77777777" w:rsidR="00370102" w:rsidRDefault="00370102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</w:p>
    <w:p w14:paraId="63DF7029" w14:textId="77777777" w:rsidR="00370102" w:rsidRDefault="00370102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</w:p>
    <w:p w14:paraId="7718C492" w14:textId="77777777" w:rsidR="00370102" w:rsidRDefault="00370102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</w:p>
    <w:p w14:paraId="034BE0C2" w14:textId="179E2D04" w:rsidR="00D56A57" w:rsidRPr="00320C0C" w:rsidRDefault="00D56A57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  <w:r w:rsidRPr="00320C0C">
        <w:rPr>
          <w:rFonts w:asciiTheme="minorHAnsi" w:hAnsiTheme="minorHAnsi" w:cstheme="minorHAnsi"/>
          <w:sz w:val="18"/>
          <w:szCs w:val="18"/>
        </w:rPr>
        <w:t>DEPARTAMENTO DE RELACIONAMENTO E NOVOS NEGÓCIOS – UniRV</w:t>
      </w:r>
    </w:p>
    <w:p w14:paraId="10FA3790" w14:textId="77777777" w:rsidR="00D56A57" w:rsidRPr="00320C0C" w:rsidRDefault="00D56A57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  <w:r w:rsidRPr="00320C0C">
        <w:rPr>
          <w:rFonts w:asciiTheme="minorHAnsi" w:hAnsiTheme="minorHAnsi" w:cstheme="minorHAnsi"/>
          <w:sz w:val="18"/>
          <w:szCs w:val="18"/>
        </w:rPr>
        <w:t>Equipe de Vestibular</w:t>
      </w:r>
    </w:p>
    <w:p w14:paraId="6A3254EC" w14:textId="77777777" w:rsidR="00D56A57" w:rsidRPr="00320C0C" w:rsidRDefault="00D56A57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  <w:r w:rsidRPr="00320C0C">
        <w:rPr>
          <w:rFonts w:asciiTheme="minorHAnsi" w:hAnsiTheme="minorHAnsi" w:cstheme="minorHAnsi"/>
          <w:sz w:val="18"/>
          <w:szCs w:val="18"/>
        </w:rPr>
        <w:t>Telefone/WhatsApp (64) 3620-3030</w:t>
      </w:r>
    </w:p>
    <w:p w14:paraId="27F0C8C3" w14:textId="77777777" w:rsidR="00D56A57" w:rsidRPr="00320C0C" w:rsidRDefault="00D56A57" w:rsidP="00D56A57">
      <w:pPr>
        <w:pStyle w:val="Rodap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transferencia</w:t>
      </w:r>
      <w:r w:rsidRPr="00320C0C">
        <w:rPr>
          <w:rFonts w:asciiTheme="minorHAnsi" w:hAnsiTheme="minorHAnsi" w:cstheme="minorHAnsi"/>
          <w:sz w:val="18"/>
          <w:szCs w:val="18"/>
        </w:rPr>
        <w:t>@unirv.edu.br</w:t>
      </w:r>
    </w:p>
    <w:p w14:paraId="0105C8FA" w14:textId="55FBDDC2" w:rsidR="00D71AF7" w:rsidRPr="00D56A57" w:rsidRDefault="00D71AF7" w:rsidP="00D56A57">
      <w:pPr>
        <w:jc w:val="center"/>
        <w:rPr>
          <w:rFonts w:ascii="Arial" w:hAnsi="Arial" w:cs="Arial"/>
          <w:sz w:val="24"/>
        </w:rPr>
      </w:pPr>
    </w:p>
    <w:sectPr w:rsidR="00D71AF7" w:rsidRPr="00D56A57" w:rsidSect="00DD00A0">
      <w:headerReference w:type="default" r:id="rId6"/>
      <w:footerReference w:type="default" r:id="rId7"/>
      <w:pgSz w:w="11910" w:h="16840"/>
      <w:pgMar w:top="2200" w:right="995" w:bottom="660" w:left="680" w:header="708" w:footer="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78227" w14:textId="77777777" w:rsidR="00AE1220" w:rsidRDefault="00AE1220">
      <w:r>
        <w:separator/>
      </w:r>
    </w:p>
  </w:endnote>
  <w:endnote w:type="continuationSeparator" w:id="0">
    <w:p w14:paraId="510B58E7" w14:textId="77777777" w:rsidR="00AE1220" w:rsidRDefault="00AE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7A5FE" w14:textId="31E83D2F" w:rsidR="00D71AF7" w:rsidRDefault="003B2D21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976" behindDoc="1" locked="0" layoutInCell="1" allowOverlap="1" wp14:anchorId="528CA525" wp14:editId="67A4A203">
              <wp:simplePos x="0" y="0"/>
              <wp:positionH relativeFrom="page">
                <wp:posOffset>6870700</wp:posOffset>
              </wp:positionH>
              <wp:positionV relativeFrom="page">
                <wp:posOffset>10259060</wp:posOffset>
              </wp:positionV>
              <wp:extent cx="127000" cy="194310"/>
              <wp:effectExtent l="317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862CA" w14:textId="6D67F19D" w:rsidR="00D71AF7" w:rsidRDefault="00D71AF7">
                          <w:pPr>
                            <w:pStyle w:val="Corpodetexto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CA5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pt;margin-top:807.8pt;width:10pt;height:15.3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" filled="f" stroked="f">
              <v:textbox inset="0,0,0,0">
                <w:txbxContent>
                  <w:p w14:paraId="78A862CA" w14:textId="6D67F19D" w:rsidR="00D71AF7" w:rsidRDefault="00D71AF7">
                    <w:pPr>
                      <w:pStyle w:val="Corpodetexto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16D9D" w14:textId="77777777" w:rsidR="00AE1220" w:rsidRDefault="00AE1220">
      <w:r>
        <w:separator/>
      </w:r>
    </w:p>
  </w:footnote>
  <w:footnote w:type="continuationSeparator" w:id="0">
    <w:p w14:paraId="7F6827C4" w14:textId="77777777" w:rsidR="00AE1220" w:rsidRDefault="00AE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3A8DF" w14:textId="7046668D" w:rsidR="00D71AF7" w:rsidRDefault="002355FF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06B88A44" wp14:editId="709D0354">
          <wp:simplePos x="0" y="0"/>
          <wp:positionH relativeFrom="page">
            <wp:posOffset>2705735</wp:posOffset>
          </wp:positionH>
          <wp:positionV relativeFrom="page">
            <wp:posOffset>494665</wp:posOffset>
          </wp:positionV>
          <wp:extent cx="2437130" cy="79882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7130" cy="798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2D21">
      <w:rPr>
        <w:noProof/>
        <w:lang w:bidi="ar-SA"/>
      </w:rPr>
      <mc:AlternateContent>
        <mc:Choice Requires="wps">
          <w:drawing>
            <wp:anchor distT="0" distB="0" distL="114300" distR="114300" simplePos="0" relativeHeight="503311952" behindDoc="1" locked="0" layoutInCell="1" allowOverlap="1" wp14:anchorId="5295A94C" wp14:editId="1BDFB599">
              <wp:simplePos x="0" y="0"/>
              <wp:positionH relativeFrom="page">
                <wp:posOffset>194945</wp:posOffset>
              </wp:positionH>
              <wp:positionV relativeFrom="page">
                <wp:posOffset>1386840</wp:posOffset>
              </wp:positionV>
              <wp:extent cx="7158355" cy="12700"/>
              <wp:effectExtent l="13970" t="5715" r="952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58355" cy="12700"/>
                      </a:xfrm>
                      <a:custGeom>
                        <a:avLst/>
                        <a:gdLst>
                          <a:gd name="T0" fmla="+- 0 307 307"/>
                          <a:gd name="T1" fmla="*/ T0 w 11273"/>
                          <a:gd name="T2" fmla="+- 0 2203 2184"/>
                          <a:gd name="T3" fmla="*/ 2203 h 20"/>
                          <a:gd name="T4" fmla="+- 0 11580 307"/>
                          <a:gd name="T5" fmla="*/ T4 w 11273"/>
                          <a:gd name="T6" fmla="+- 0 2203 2184"/>
                          <a:gd name="T7" fmla="*/ 2203 h 20"/>
                          <a:gd name="T8" fmla="+- 0 307 307"/>
                          <a:gd name="T9" fmla="*/ T8 w 11273"/>
                          <a:gd name="T10" fmla="+- 0 2184 2184"/>
                          <a:gd name="T11" fmla="*/ 2184 h 20"/>
                          <a:gd name="T12" fmla="+- 0 11580 307"/>
                          <a:gd name="T13" fmla="*/ T12 w 11273"/>
                          <a:gd name="T14" fmla="+- 0 2184 2184"/>
                          <a:gd name="T15" fmla="*/ 2184 h 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11273" h="20">
                            <a:moveTo>
                              <a:pt x="0" y="19"/>
                            </a:moveTo>
                            <a:lnTo>
                              <a:pt x="11273" y="19"/>
                            </a:lnTo>
                            <a:moveTo>
                              <a:pt x="0" y="0"/>
                            </a:moveTo>
                            <a:lnTo>
                              <a:pt x="11273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BEB34D9" id="AutoShape 2" o:spid="_x0000_s1026" style="position:absolute;margin-left:15.35pt;margin-top:109.2pt;width:563.65pt;height:1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" path="m,19r11273,m,l11273,e" filled="f" strokeweight=".48pt">
              <v:path arrowok="t" o:connecttype="custom" o:connectlocs="0,1398905;7158355,1398905;0,1386840;7158355,1386840" o:connectangles="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F7"/>
    <w:rsid w:val="00033EA0"/>
    <w:rsid w:val="002355FF"/>
    <w:rsid w:val="00282CF0"/>
    <w:rsid w:val="002E053A"/>
    <w:rsid w:val="00370102"/>
    <w:rsid w:val="003B2D21"/>
    <w:rsid w:val="00437BBB"/>
    <w:rsid w:val="0047705E"/>
    <w:rsid w:val="00491E48"/>
    <w:rsid w:val="004C2B1D"/>
    <w:rsid w:val="004F4A48"/>
    <w:rsid w:val="0053046D"/>
    <w:rsid w:val="00711D2C"/>
    <w:rsid w:val="00935839"/>
    <w:rsid w:val="009D1843"/>
    <w:rsid w:val="009D2058"/>
    <w:rsid w:val="00A27CE6"/>
    <w:rsid w:val="00AE1220"/>
    <w:rsid w:val="00AF3E1B"/>
    <w:rsid w:val="00B07D44"/>
    <w:rsid w:val="00D56A57"/>
    <w:rsid w:val="00D71AF7"/>
    <w:rsid w:val="00DD00A0"/>
    <w:rsid w:val="00EC2ADF"/>
    <w:rsid w:val="00EF64A4"/>
    <w:rsid w:val="00F1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F7FDD"/>
  <w15:docId w15:val="{D2FD55C3-030F-4C07-9CD1-40ED4C16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07D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7D4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07D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D44"/>
    <w:rPr>
      <w:rFonts w:ascii="Times New Roman" w:eastAsia="Times New Roman" w:hAnsi="Times New Roman" w:cs="Times New Roman"/>
      <w:lang w:val="pt-BR" w:eastAsia="pt-BR" w:bidi="pt-BR"/>
    </w:rPr>
  </w:style>
  <w:style w:type="character" w:styleId="TextodoEspaoReservado">
    <w:name w:val="Placeholder Text"/>
    <w:basedOn w:val="Fontepargpadro"/>
    <w:uiPriority w:val="99"/>
    <w:semiHidden/>
    <w:rsid w:val="003701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AF7A75A7014C0D8BD1BF67871694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7BCB7-A2DD-4F81-A49A-8128D1DF3780}"/>
      </w:docPartPr>
      <w:docPartBody>
        <w:p w:rsidR="00CA1B6C" w:rsidRDefault="00BB75C2" w:rsidP="00BB75C2">
          <w:pPr>
            <w:pStyle w:val="AEAF7A75A7014C0D8BD1BF67871694AC2"/>
          </w:pPr>
          <w:r w:rsidRPr="00673737">
            <w:rPr>
              <w:rStyle w:val="TextodoEspaoReservado"/>
              <w:rFonts w:eastAsiaTheme="minorHAnsi"/>
            </w:rPr>
            <w:t xml:space="preserve">Clique aqui para </w:t>
          </w:r>
          <w:r>
            <w:rPr>
              <w:rStyle w:val="TextodoEspaoReservado"/>
              <w:rFonts w:eastAsiaTheme="minorHAnsi"/>
            </w:rPr>
            <w:t>inserir seu nome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ED1EAF4630D7492AB2FFD6D4FAC43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6C151B-B625-4199-A637-41239131D605}"/>
      </w:docPartPr>
      <w:docPartBody>
        <w:p w:rsidR="00CA1B6C" w:rsidRDefault="00BB75C2" w:rsidP="00BB75C2">
          <w:pPr>
            <w:pStyle w:val="ED1EAF4630D7492AB2FFD6D4FAC43EB81"/>
          </w:pPr>
          <w:r w:rsidRPr="00673737">
            <w:rPr>
              <w:rStyle w:val="TextodoEspaoReservado"/>
              <w:rFonts w:eastAsiaTheme="minorHAnsi"/>
            </w:rPr>
            <w:t xml:space="preserve">Clique aqui para </w:t>
          </w:r>
          <w:r>
            <w:rPr>
              <w:rStyle w:val="TextodoEspaoReservado"/>
              <w:rFonts w:eastAsiaTheme="minorHAnsi"/>
            </w:rPr>
            <w:t>inserir o período pretendido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0DE0B284E0044A10877FB9E445BB6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98C30-F4A8-478A-8643-FA18273125DE}"/>
      </w:docPartPr>
      <w:docPartBody>
        <w:p w:rsidR="00CA1B6C" w:rsidRDefault="00BB75C2" w:rsidP="00BB75C2">
          <w:pPr>
            <w:pStyle w:val="0DE0B284E0044A10877FB9E445BB6673"/>
          </w:pPr>
          <w:r w:rsidRPr="00673737">
            <w:rPr>
              <w:rStyle w:val="TextodoEspaoReservado"/>
              <w:rFonts w:eastAsiaTheme="minorHAnsi"/>
            </w:rPr>
            <w:t xml:space="preserve">Clique aqui para </w:t>
          </w:r>
          <w:r>
            <w:rPr>
              <w:rStyle w:val="TextodoEspaoReservado"/>
              <w:rFonts w:eastAsiaTheme="minorHAnsi"/>
            </w:rPr>
            <w:t>inserir o Câmpus de interesse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C6561057C5BD4E21B8359F7D372F1E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AF721-106A-4017-B04C-016F7BA2945D}"/>
      </w:docPartPr>
      <w:docPartBody>
        <w:p w:rsidR="00CA1B6C" w:rsidRDefault="00BB75C2" w:rsidP="00BB75C2">
          <w:pPr>
            <w:pStyle w:val="C6561057C5BD4E21B8359F7D372F1E23"/>
          </w:pPr>
          <w:r>
            <w:rPr>
              <w:rStyle w:val="TextodoEspaoReservado"/>
              <w:rFonts w:eastAsiaTheme="minorHAnsi"/>
            </w:rPr>
            <w:t>Clique aqui para digitar a sua justificativa</w:t>
          </w:r>
          <w:r w:rsidRPr="00673737">
            <w:rPr>
              <w:rStyle w:val="TextodoEspaoReservado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C2"/>
    <w:rsid w:val="00B730DA"/>
    <w:rsid w:val="00BB75C2"/>
    <w:rsid w:val="00CA1B6C"/>
    <w:rsid w:val="00E6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75C2"/>
    <w:rPr>
      <w:color w:val="808080"/>
    </w:rPr>
  </w:style>
  <w:style w:type="paragraph" w:customStyle="1" w:styleId="BA2C7F5D4F86452499D43C57EDF29912">
    <w:name w:val="BA2C7F5D4F86452499D43C57EDF29912"/>
    <w:rsid w:val="00BB75C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customStyle="1" w:styleId="BA2C7F5D4F86452499D43C57EDF299121">
    <w:name w:val="BA2C7F5D4F86452499D43C57EDF299121"/>
    <w:rsid w:val="00BB75C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customStyle="1" w:styleId="AE88423EA2E347C6BCEC47AEE712F8C6">
    <w:name w:val="AE88423EA2E347C6BCEC47AEE712F8C6"/>
    <w:rsid w:val="00BB75C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customStyle="1" w:styleId="AE88423EA2E347C6BCEC47AEE712F8C61">
    <w:name w:val="AE88423EA2E347C6BCEC47AEE712F8C61"/>
    <w:rsid w:val="00BB75C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customStyle="1" w:styleId="AEAF7A75A7014C0D8BD1BF67871694AC">
    <w:name w:val="AEAF7A75A7014C0D8BD1BF67871694AC"/>
    <w:rsid w:val="00BB75C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customStyle="1" w:styleId="AEAF7A75A7014C0D8BD1BF67871694AC1">
    <w:name w:val="AEAF7A75A7014C0D8BD1BF67871694AC1"/>
    <w:rsid w:val="00BB75C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customStyle="1" w:styleId="ED1EAF4630D7492AB2FFD6D4FAC43EB8">
    <w:name w:val="ED1EAF4630D7492AB2FFD6D4FAC43EB8"/>
    <w:rsid w:val="00BB75C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customStyle="1" w:styleId="AEAF7A75A7014C0D8BD1BF67871694AC2">
    <w:name w:val="AEAF7A75A7014C0D8BD1BF67871694AC2"/>
    <w:rsid w:val="00BB75C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customStyle="1" w:styleId="ED1EAF4630D7492AB2FFD6D4FAC43EB81">
    <w:name w:val="ED1EAF4630D7492AB2FFD6D4FAC43EB81"/>
    <w:rsid w:val="00BB75C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customStyle="1" w:styleId="0DE0B284E0044A10877FB9E445BB6673">
    <w:name w:val="0DE0B284E0044A10877FB9E445BB6673"/>
    <w:rsid w:val="00BB75C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customStyle="1" w:styleId="C6561057C5BD4E21B8359F7D372F1E23">
    <w:name w:val="C6561057C5BD4E21B8359F7D372F1E23"/>
    <w:rsid w:val="00BB7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RIO VERDE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RIO VERDE</dc:title>
  <dc:creator>Cliente</dc:creator>
  <cp:lastModifiedBy>Lenine</cp:lastModifiedBy>
  <cp:revision>2</cp:revision>
  <cp:lastPrinted>2021-01-19T16:16:00Z</cp:lastPrinted>
  <dcterms:created xsi:type="dcterms:W3CDTF">2021-07-21T18:49:00Z</dcterms:created>
  <dcterms:modified xsi:type="dcterms:W3CDTF">2021-07-21T18:49:00Z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2019-05-09T00:00:00Z</vt:filetime>
  </property>
</Properties>
</file>